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019"/>
        <w:gridCol w:w="2654"/>
        <w:gridCol w:w="3872"/>
      </w:tblGrid>
      <w:tr w:rsidR="00DC33BE" w:rsidTr="00A62D62">
        <w:trPr>
          <w:trHeight w:val="3766"/>
        </w:trPr>
        <w:tc>
          <w:tcPr>
            <w:tcW w:w="6019" w:type="dxa"/>
          </w:tcPr>
          <w:p w:rsidR="00DC33BE" w:rsidRPr="008900D7" w:rsidRDefault="00A62D62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4097216" cy="2734406"/>
                  <wp:effectExtent l="0" t="0" r="0" b="8890"/>
                  <wp:docPr id="1" name="Picture 1" descr="C:\Users\Dave\Documents\JoyOfUX\Chapter 10 Case Study Medical Patient Record Viewer\Figures\10Fi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ave\Documents\JoyOfUX\Chapter 10 Case Study Medical Patient Record Viewer\Figures\10Fig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7887" cy="274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4" w:type="dxa"/>
          </w:tcPr>
          <w:p w:rsidR="00DC33BE" w:rsidRDefault="00DC33BE"/>
          <w:p w:rsidR="00DC33BE" w:rsidRDefault="00A62D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Harry Chen</w:t>
            </w:r>
          </w:p>
          <w:p w:rsidR="008900D7" w:rsidRDefault="008900D7">
            <w:pPr>
              <w:rPr>
                <w:sz w:val="28"/>
                <w:szCs w:val="28"/>
              </w:rPr>
            </w:pP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C33BE" w:rsidRPr="00DC33BE" w:rsidRDefault="00A96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C33BE" w:rsidRDefault="00A96ED3" w:rsidP="006919A3"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72" w:type="dxa"/>
          </w:tcPr>
          <w:p w:rsidR="00BD1949" w:rsidRDefault="00BD1949" w:rsidP="007E6095">
            <w:pPr>
              <w:rPr>
                <w:sz w:val="28"/>
                <w:szCs w:val="28"/>
              </w:rPr>
            </w:pPr>
          </w:p>
          <w:p w:rsidR="007E6095" w:rsidRDefault="00A62D62" w:rsidP="007E6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“It’s great to be a young techie here in Boston. WTF is up with this diabetes thing? ”</w:t>
            </w:r>
          </w:p>
          <w:p w:rsidR="00382728" w:rsidRPr="00DC33BE" w:rsidRDefault="00382728" w:rsidP="000F1752">
            <w:pPr>
              <w:rPr>
                <w:sz w:val="28"/>
                <w:szCs w:val="28"/>
              </w:rPr>
            </w:pPr>
          </w:p>
        </w:tc>
      </w:tr>
    </w:tbl>
    <w:p w:rsidR="00263DFF" w:rsidRPr="0094634D" w:rsidRDefault="00263DF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407"/>
        <w:gridCol w:w="2856"/>
        <w:gridCol w:w="87"/>
      </w:tblGrid>
      <w:tr w:rsidR="00DC33BE" w:rsidRPr="00996F18" w:rsidTr="00C41507">
        <w:trPr>
          <w:trHeight w:val="3689"/>
        </w:trPr>
        <w:tc>
          <w:tcPr>
            <w:tcW w:w="6588" w:type="dxa"/>
          </w:tcPr>
          <w:tbl>
            <w:tblPr>
              <w:tblStyle w:val="TableGrid"/>
              <w:tblW w:w="0" w:type="auto"/>
              <w:tblCellMar>
                <w:top w:w="29" w:type="dxa"/>
                <w:left w:w="115" w:type="dxa"/>
                <w:bottom w:w="29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141"/>
            </w:tblGrid>
            <w:tr w:rsidR="006E0E76" w:rsidRPr="00996F18" w:rsidTr="00BD1949">
              <w:tc>
                <w:tcPr>
                  <w:tcW w:w="6346" w:type="dxa"/>
                  <w:shd w:val="pct5" w:color="auto" w:fill="auto"/>
                </w:tcPr>
                <w:p w:rsidR="006E0E76" w:rsidRPr="00996F18" w:rsidRDefault="00A62D62" w:rsidP="007E609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Diagnosis / Treatment</w:t>
                  </w:r>
                </w:p>
              </w:tc>
            </w:tr>
            <w:tr w:rsidR="00E44F4C" w:rsidRPr="00996F18" w:rsidTr="00BD1949">
              <w:tc>
                <w:tcPr>
                  <w:tcW w:w="6346" w:type="dxa"/>
                </w:tcPr>
                <w:p w:rsidR="00E44F4C" w:rsidRPr="00996F18" w:rsidRDefault="00BD1949" w:rsidP="00BD19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Fasting blood sugar: 113 mg/dl</w:t>
                  </w:r>
                  <w:r w:rsidR="00F76C4A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E44F4C" w:rsidRPr="00996F18" w:rsidTr="00BD1949">
              <w:tc>
                <w:tcPr>
                  <w:tcW w:w="6346" w:type="dxa"/>
                </w:tcPr>
                <w:p w:rsidR="00382728" w:rsidRPr="00996F18" w:rsidRDefault="00BD1949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Blood pressure: 137 / 92</w:t>
                  </w:r>
                </w:p>
              </w:tc>
            </w:tr>
            <w:tr w:rsidR="005E08B2" w:rsidRPr="00996F18" w:rsidTr="00BD1949">
              <w:tc>
                <w:tcPr>
                  <w:tcW w:w="6346" w:type="dxa"/>
                </w:tcPr>
                <w:p w:rsidR="005E08B2" w:rsidRDefault="00BD1949" w:rsidP="007E60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Study enrollment: diabetes coach early intervention</w:t>
                  </w:r>
                </w:p>
              </w:tc>
            </w:tr>
          </w:tbl>
          <w:p w:rsidR="00DC33BE" w:rsidRPr="00996F18" w:rsidRDefault="00DC33BE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CellMar>
                <w:top w:w="29" w:type="dxa"/>
                <w:left w:w="115" w:type="dxa"/>
                <w:bottom w:w="29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141"/>
            </w:tblGrid>
            <w:tr w:rsidR="00E44F4C" w:rsidRPr="00996F18" w:rsidTr="007E6095">
              <w:tc>
                <w:tcPr>
                  <w:tcW w:w="6357" w:type="dxa"/>
                  <w:shd w:val="pct5" w:color="auto" w:fill="auto"/>
                </w:tcPr>
                <w:p w:rsidR="00E44F4C" w:rsidRPr="00996F18" w:rsidRDefault="00E44F4C" w:rsidP="006E0E76">
                  <w:pPr>
                    <w:jc w:val="center"/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Hardware/Software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6A2BA8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PC: iMac 27-inch retina 5K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6A2BA8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Phone: iPhone 6, updated every year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6A2BA8" w:rsidP="00A80E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Tablet: iPad Retina, latest model</w:t>
                  </w:r>
                </w:p>
              </w:tc>
            </w:tr>
          </w:tbl>
          <w:p w:rsidR="00E44F4C" w:rsidRPr="00996F18" w:rsidRDefault="00E44F4C">
            <w:pPr>
              <w:rPr>
                <w:sz w:val="28"/>
                <w:szCs w:val="28"/>
              </w:rPr>
            </w:pPr>
          </w:p>
        </w:tc>
        <w:tc>
          <w:tcPr>
            <w:tcW w:w="6588" w:type="dxa"/>
            <w:gridSpan w:val="2"/>
          </w:tcPr>
          <w:tbl>
            <w:tblPr>
              <w:tblStyle w:val="TableGrid"/>
              <w:tblW w:w="0" w:type="auto"/>
              <w:tblInd w:w="337" w:type="dxa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366"/>
            </w:tblGrid>
            <w:tr w:rsidR="00DC33BE" w:rsidRPr="00996F18" w:rsidTr="008900D7">
              <w:tc>
                <w:tcPr>
                  <w:tcW w:w="5760" w:type="dxa"/>
                  <w:shd w:val="pct5" w:color="auto" w:fill="auto"/>
                </w:tcPr>
                <w:p w:rsidR="00DC33BE" w:rsidRPr="00996F18" w:rsidRDefault="00DC33BE" w:rsidP="00DC33BE">
                  <w:pPr>
                    <w:jc w:val="center"/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Personal Information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0F1752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Age:</w:t>
                  </w:r>
                  <w:r w:rsidR="00A053AC">
                    <w:rPr>
                      <w:sz w:val="28"/>
                      <w:szCs w:val="28"/>
                    </w:rPr>
                    <w:t xml:space="preserve"> </w:t>
                  </w:r>
                  <w:r w:rsidR="00A62D62">
                    <w:rPr>
                      <w:sz w:val="28"/>
                      <w:szCs w:val="28"/>
                    </w:rPr>
                    <w:t>30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7E6095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Sex:</w:t>
                  </w:r>
                  <w:r w:rsidR="00A62D62">
                    <w:rPr>
                      <w:sz w:val="28"/>
                      <w:szCs w:val="28"/>
                    </w:rPr>
                    <w:t xml:space="preserve"> M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A62D62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Education:</w:t>
                  </w:r>
                  <w:r w:rsidR="00E44F4C" w:rsidRPr="00996F18">
                    <w:rPr>
                      <w:sz w:val="28"/>
                      <w:szCs w:val="28"/>
                    </w:rPr>
                    <w:t xml:space="preserve"> </w:t>
                  </w:r>
                  <w:r w:rsidR="00A62D62">
                    <w:rPr>
                      <w:sz w:val="28"/>
                      <w:szCs w:val="28"/>
                    </w:rPr>
                    <w:t>BA, MA in CS from MIT</w:t>
                  </w:r>
                </w:p>
              </w:tc>
            </w:tr>
            <w:tr w:rsidR="00A053AC" w:rsidRPr="00996F18" w:rsidTr="008900D7">
              <w:tc>
                <w:tcPr>
                  <w:tcW w:w="5760" w:type="dxa"/>
                </w:tcPr>
                <w:p w:rsidR="00A053AC" w:rsidRPr="00996F18" w:rsidRDefault="00BD1949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Drink at work</w:t>
                  </w:r>
                  <w:r w:rsidR="008900D7">
                    <w:rPr>
                      <w:sz w:val="28"/>
                      <w:szCs w:val="28"/>
                    </w:rPr>
                    <w:t>:</w:t>
                  </w:r>
                  <w:r>
                    <w:rPr>
                      <w:sz w:val="28"/>
                      <w:szCs w:val="28"/>
                    </w:rPr>
                    <w:t xml:space="preserve"> Green tea</w:t>
                  </w:r>
                </w:p>
              </w:tc>
            </w:tr>
            <w:tr w:rsidR="00A053AC" w:rsidRPr="00996F18" w:rsidTr="008900D7">
              <w:tc>
                <w:tcPr>
                  <w:tcW w:w="5760" w:type="dxa"/>
                </w:tcPr>
                <w:p w:rsidR="00A053AC" w:rsidRDefault="00BD1949" w:rsidP="00A80E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Favorite Music Club: Middle East, Western Front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BD1949" w:rsidP="00ED52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Board </w:t>
                  </w:r>
                  <w:bookmarkStart w:id="0" w:name="_GoBack"/>
                  <w:bookmarkEnd w:id="0"/>
                  <w:r>
                    <w:rPr>
                      <w:sz w:val="28"/>
                      <w:szCs w:val="28"/>
                    </w:rPr>
                    <w:t>Game: Go</w:t>
                  </w:r>
                </w:p>
              </w:tc>
            </w:tr>
          </w:tbl>
          <w:p w:rsidR="00DC33BE" w:rsidRDefault="00DC33BE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Ind w:w="337" w:type="dxa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366"/>
            </w:tblGrid>
            <w:tr w:rsidR="00382728" w:rsidRPr="00996F18" w:rsidTr="007E6095">
              <w:tc>
                <w:tcPr>
                  <w:tcW w:w="5760" w:type="dxa"/>
                  <w:shd w:val="pct5" w:color="auto" w:fill="auto"/>
                </w:tcPr>
                <w:p w:rsidR="00382728" w:rsidRPr="00996F18" w:rsidRDefault="00382728" w:rsidP="00461A3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Character Cues</w:t>
                  </w:r>
                </w:p>
              </w:tc>
            </w:tr>
            <w:tr w:rsidR="00382728" w:rsidRPr="00996F18" w:rsidTr="007E6095">
              <w:tc>
                <w:tcPr>
                  <w:tcW w:w="5760" w:type="dxa"/>
                </w:tcPr>
                <w:p w:rsidR="00382728" w:rsidRPr="00996F18" w:rsidRDefault="007E6095" w:rsidP="008900D7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Pet Peeve:</w:t>
                  </w:r>
                  <w:r w:rsidR="008900D7">
                    <w:rPr>
                      <w:sz w:val="28"/>
                      <w:szCs w:val="28"/>
                    </w:rPr>
                    <w:t xml:space="preserve"> </w:t>
                  </w:r>
                  <w:r w:rsidR="00BD1949">
                    <w:rPr>
                      <w:sz w:val="28"/>
                      <w:szCs w:val="28"/>
                    </w:rPr>
                    <w:t>“When someone wants me to use software that only runs on Windows or an Android phone.”</w:t>
                  </w:r>
                </w:p>
              </w:tc>
            </w:tr>
            <w:tr w:rsidR="00382728" w:rsidRPr="00996F18" w:rsidTr="007E6095">
              <w:tc>
                <w:tcPr>
                  <w:tcW w:w="5760" w:type="dxa"/>
                </w:tcPr>
                <w:p w:rsidR="00382728" w:rsidRPr="00996F18" w:rsidRDefault="007E6095" w:rsidP="008900D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Friends</w:t>
                  </w:r>
                  <w:r w:rsidRPr="00E44F4C">
                    <w:rPr>
                      <w:sz w:val="28"/>
                      <w:szCs w:val="28"/>
                    </w:rPr>
                    <w:t xml:space="preserve"> Say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BD1949">
                    <w:rPr>
                      <w:sz w:val="28"/>
                      <w:szCs w:val="28"/>
                    </w:rPr>
                    <w:t xml:space="preserve">“Scary smart. Really geeky.” </w:t>
                  </w:r>
                </w:p>
              </w:tc>
            </w:tr>
          </w:tbl>
          <w:p w:rsidR="00382728" w:rsidRDefault="00382728">
            <w:pPr>
              <w:rPr>
                <w:sz w:val="28"/>
                <w:szCs w:val="28"/>
              </w:rPr>
            </w:pPr>
          </w:p>
          <w:p w:rsidR="00382728" w:rsidRPr="00996F18" w:rsidRDefault="00382728">
            <w:pPr>
              <w:rPr>
                <w:sz w:val="28"/>
                <w:szCs w:val="28"/>
              </w:rPr>
            </w:pPr>
          </w:p>
        </w:tc>
      </w:tr>
      <w:tr w:rsidR="00BF38EE" w:rsidTr="00C415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8" w:type="dxa"/>
          <w:trHeight w:val="9972"/>
        </w:trPr>
        <w:tc>
          <w:tcPr>
            <w:tcW w:w="1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EE" w:rsidRDefault="00BD1949" w:rsidP="00BF38EE">
            <w:r>
              <w:t>Harry</w:t>
            </w:r>
            <w:r w:rsidR="008900D7">
              <w:t xml:space="preserve">, in </w:t>
            </w:r>
            <w:r>
              <w:t>his</w:t>
            </w:r>
            <w:r w:rsidR="008900D7">
              <w:t xml:space="preserve"> own words:</w:t>
            </w:r>
          </w:p>
          <w:p w:rsidR="00BD1949" w:rsidRDefault="00BD1949" w:rsidP="00BF38EE"/>
          <w:p w:rsidR="00BD1949" w:rsidRDefault="00BD1949" w:rsidP="00BF38EE">
            <w:r>
              <w:t xml:space="preserve">I’ll leave this as an exercise to the student. Write a good one, send it to me, and I’ll post it and credit you. </w:t>
            </w:r>
          </w:p>
          <w:p w:rsidR="00152F87" w:rsidRDefault="00152F87" w:rsidP="00BF38EE"/>
          <w:p w:rsidR="00C41507" w:rsidRDefault="00C41507" w:rsidP="00C41507"/>
          <w:p w:rsidR="007E6095" w:rsidRDefault="007E6095" w:rsidP="00C41507"/>
        </w:tc>
      </w:tr>
    </w:tbl>
    <w:p w:rsidR="00BF38EE" w:rsidRDefault="00BF38EE" w:rsidP="00BF38EE">
      <w:pPr>
        <w:sectPr w:rsidR="00BF38EE" w:rsidSect="00BF38EE">
          <w:type w:val="continuous"/>
          <w:pgSz w:w="15840" w:h="12240" w:orient="landscape"/>
          <w:pgMar w:top="1440" w:right="1440" w:bottom="1440" w:left="1440" w:header="720" w:footer="720" w:gutter="0"/>
          <w:cols w:num="2" w:space="720"/>
          <w:docGrid w:linePitch="360"/>
        </w:sectPr>
      </w:pPr>
    </w:p>
    <w:p w:rsidR="00BF38EE" w:rsidRDefault="00BF38EE" w:rsidP="00A96ED3"/>
    <w:sectPr w:rsidR="00BF38EE" w:rsidSect="00BF38EE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DA"/>
    <w:rsid w:val="000017E7"/>
    <w:rsid w:val="000A3A54"/>
    <w:rsid w:val="000A65D7"/>
    <w:rsid w:val="000F1752"/>
    <w:rsid w:val="00152F87"/>
    <w:rsid w:val="001E1761"/>
    <w:rsid w:val="001F4485"/>
    <w:rsid w:val="00217F9B"/>
    <w:rsid w:val="00234C4D"/>
    <w:rsid w:val="00263DFF"/>
    <w:rsid w:val="002C7F9D"/>
    <w:rsid w:val="002E1313"/>
    <w:rsid w:val="002F5B2C"/>
    <w:rsid w:val="00382728"/>
    <w:rsid w:val="00385CDA"/>
    <w:rsid w:val="003B4A2E"/>
    <w:rsid w:val="003D6A9F"/>
    <w:rsid w:val="003E73A6"/>
    <w:rsid w:val="00443194"/>
    <w:rsid w:val="004B4EFB"/>
    <w:rsid w:val="004E7063"/>
    <w:rsid w:val="004F3A05"/>
    <w:rsid w:val="00551DA6"/>
    <w:rsid w:val="005A0F46"/>
    <w:rsid w:val="005E08B2"/>
    <w:rsid w:val="00644452"/>
    <w:rsid w:val="006919A3"/>
    <w:rsid w:val="00694BDE"/>
    <w:rsid w:val="006A2BA8"/>
    <w:rsid w:val="006E0E76"/>
    <w:rsid w:val="0073126A"/>
    <w:rsid w:val="007912CE"/>
    <w:rsid w:val="007D70DF"/>
    <w:rsid w:val="007E6095"/>
    <w:rsid w:val="00850E79"/>
    <w:rsid w:val="0086083A"/>
    <w:rsid w:val="008650B7"/>
    <w:rsid w:val="00871264"/>
    <w:rsid w:val="008900D7"/>
    <w:rsid w:val="0094634D"/>
    <w:rsid w:val="0097797D"/>
    <w:rsid w:val="0099223B"/>
    <w:rsid w:val="00996F18"/>
    <w:rsid w:val="009D6358"/>
    <w:rsid w:val="009F5E93"/>
    <w:rsid w:val="00A053AC"/>
    <w:rsid w:val="00A62D62"/>
    <w:rsid w:val="00A6694F"/>
    <w:rsid w:val="00A80E18"/>
    <w:rsid w:val="00A96ED3"/>
    <w:rsid w:val="00BB746C"/>
    <w:rsid w:val="00BD1949"/>
    <w:rsid w:val="00BF38EE"/>
    <w:rsid w:val="00C21327"/>
    <w:rsid w:val="00C41442"/>
    <w:rsid w:val="00C41507"/>
    <w:rsid w:val="00CB4F98"/>
    <w:rsid w:val="00CD6144"/>
    <w:rsid w:val="00D36AD3"/>
    <w:rsid w:val="00D831AA"/>
    <w:rsid w:val="00DC33BE"/>
    <w:rsid w:val="00E44F4C"/>
    <w:rsid w:val="00E465C2"/>
    <w:rsid w:val="00E50CF8"/>
    <w:rsid w:val="00E6267C"/>
    <w:rsid w:val="00ED5249"/>
    <w:rsid w:val="00F06237"/>
    <w:rsid w:val="00F76C4A"/>
    <w:rsid w:val="00FB170C"/>
    <w:rsid w:val="00FE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70C0-23AB-4C5E-9BF2-919CFDEEE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RTC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</dc:creator>
  <cp:lastModifiedBy>David S. Platt</cp:lastModifiedBy>
  <cp:revision>5</cp:revision>
  <cp:lastPrinted>2012-02-18T13:01:00Z</cp:lastPrinted>
  <dcterms:created xsi:type="dcterms:W3CDTF">2016-05-04T16:36:00Z</dcterms:created>
  <dcterms:modified xsi:type="dcterms:W3CDTF">2016-05-06T14:53:00Z</dcterms:modified>
</cp:coreProperties>
</file>